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626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2024年度天津市养老机构服务安全基本规范</w:t>
      </w:r>
      <w:bookmarkStart w:id="0" w:name="_Toc24207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评估结果汇总</w:t>
      </w:r>
      <w:bookmarkEnd w:id="0"/>
    </w:p>
    <w:tbl>
      <w:tblPr>
        <w:tblStyle w:val="5"/>
        <w:tblpPr w:leftFromText="180" w:rightFromText="180" w:vertAnchor="text" w:horzAnchor="page" w:tblpX="1099" w:tblpY="307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887"/>
        <w:gridCol w:w="3863"/>
        <w:gridCol w:w="637"/>
        <w:gridCol w:w="780"/>
        <w:gridCol w:w="625"/>
        <w:gridCol w:w="725"/>
        <w:gridCol w:w="900"/>
        <w:gridCol w:w="1000"/>
      </w:tblGrid>
      <w:tr w14:paraId="2BA7D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</w:p>
          <w:p w14:paraId="20C6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要求（项）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安全风险评估</w:t>
            </w:r>
          </w:p>
          <w:p w14:paraId="69CA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（项）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  <w:p w14:paraId="43DA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防护（项）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  <w:p w14:paraId="1A91E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要求（项）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达标率</w:t>
            </w:r>
          </w:p>
          <w:p w14:paraId="5AC4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7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756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F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天津市第六养老公寓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2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0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3C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天津市第五养老公寓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3D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天津市第一养老公寓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12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DF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4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天津市第三养老公寓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7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1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8B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A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3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天津市滨海新区汉沽敬老服务中心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F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C5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37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国寿（天津）养老养生投资有限公司（国寿嘉园乐境老年公寓）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7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9B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8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中福美邸养老服务（天津）有限公司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2F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7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天津市滨海新区养老产业运营管理有限公司第一分公司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A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2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FC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0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永爱（天津）养老服务有限公司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E3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A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9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天津市滨海新区枫叶正红老年养护院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C6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E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天津市滨海新区健阳养老院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C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35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76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天津悦华养老服务有限公司（滨海新区第三养护院）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7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CB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1B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天津市滨海新区海滨街华隆养老院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4C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D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天津市泰达国际养老院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72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7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天津市滨海新区善缘老年养护院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8A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3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天津市滨海新区塘沽金华老年公寓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3C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8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C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天津市滨海新区大港乐康老年公寓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5C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星健养老服务有限责任公司(滨海新区）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9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52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2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天津市滨海新区鑫诚老年养护院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FF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862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天津市滨海新区太平镇老年公寓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1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5C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7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天津市滨海新区塘沽阳光富民老年公寓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D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C4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0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天津市滨海新区爱心养护院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4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F7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天津市滨海新区大港油田养生园老年养护院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06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0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天津市滨海新区大港老年养护院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7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E1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天津爱家养老服务有限公司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6F0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3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天津市滨海新区吾爱养老服务中心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D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6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AA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4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F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天津市滨海新区天同怡芳托老所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1E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1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7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中民聚康（天津）养老产业发展有限公司（滨海新区泰达街综合养老中心）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2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3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B2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3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天津孝德智能科技有限公司（滨海新区新城镇综合养老中心）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74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5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7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天津市滨海新区大沽街康馨老人院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4F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0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天津市和平区第二劲松护养院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F9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C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天津市和平区清颐养老院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FF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D7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大家健养（天津）养老服务有限公司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1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7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EE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3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1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天津市和平区中福康颐老人院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25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2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E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天津市正合馨养老服务中心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0C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0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天津市和平区劲松护养院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2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83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C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E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天津市和平区益美嵌入式养老院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4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7C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4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天津市和平区朗泰纳养老院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D7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5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天津市和平区南营门街鹤寿养老院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1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F7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99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天津市和平区静安养老院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7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D5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天津和平区晟世老人院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89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F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E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天津市和平区津萃养老院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0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6B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C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天津市和平区建华养老院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A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6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16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5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天津市和平区慎之长寿养老院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6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CB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天津市和平区晟世第三老人院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9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82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8A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天津市和平区福康老人院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3F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2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天津市河西区五福养老院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0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A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AA9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河西区中海锦年企业管理服务有限公司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0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E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8B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2C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河西区尖山街津铁泽苑居家养老服务中心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6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5F2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4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5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天津市河西区郁江道爱晚亭养老院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6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B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9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5A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天津市河西区广东路龙福宫老人院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70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B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A7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天津市国际老龄村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E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B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75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3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天津市河西区怡和养老院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C7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3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ED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天津市河西区越秀路街居家养老服务中心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1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D76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6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D4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天津市河西区桂江养老院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C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9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16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8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天津市河西区福寿宫养老院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5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01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BC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天津市河西区颐泽养老院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B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744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8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天津市河西区爱晚亭养老院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A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9B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12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天津市河西区天塔街道居家养老服务中心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F2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ED8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C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天津市河西区乐乐老人院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7B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5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E6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C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天津市河西区微山路爱晚亭养老院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D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7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E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14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天津市河西区延丰养老院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9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6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5B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天津市河西区康之源养老院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D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9CC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天津市河西区陈塘庄街居家养老服务中心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D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656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天津市河西区东海街居家养老服务中心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1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F8A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天津市河西区柳林街居家养老服务中心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6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A93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天津市河西区梅江街居家养老服务中心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B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9D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50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E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F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6E85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7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天津市河西区汇仁康键养老院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3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5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05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BA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6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天津市河西区下瓦房街居家养老服务中心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D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2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EE6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5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天津市河西区马场街居家养老服务中心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1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58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天津市河西区云江养老院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4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D38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天津市河西区长青康养老院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B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9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FB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8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天津市河西区陶煦养老服务有限公司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6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12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A0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4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天津市河西区惠福养老院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E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1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DA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A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天津市河西区逸麟养老院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E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8E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天津市河西区天泰养老院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2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B91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天津市河西区浩瀚养老院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5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1D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天津市河西区美塘佳苑养老院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4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876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天津市河西区五福里老人院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2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7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8A3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天津市河西区彩虹老人院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C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89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天津市河西区尖山街枫叶老人院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5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DA3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6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天津市河西区益寿苑养老院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0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DF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0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天津市河西区乐园老人院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0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6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4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1E8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天津市南开区鹤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华苑老人院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A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49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天津市南开区德人康养老院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25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C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4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天津市南开区南开养老中心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5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34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天津市南开区颐养园养老院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43E8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5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天津椿萱茂奥萱养老服务有限公司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2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7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96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6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天津市南开区晟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D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43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天津市南开区望园养老院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4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C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44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E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天津市夕阳袖养老服务有限公司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FDB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天津市南开区友帮敬心养老院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6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E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28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天津市南开区金融街托老所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F3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8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天津市南开区鸿泰乐尔之家养老院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F5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天津市南开区德利得鹤同（川府）老人院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55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天津市南开区美坪园养护院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7F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天津市南开区建华养老院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D5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9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天津市南开区康寿园养老院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D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A2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天津市南开区聚康养老护理院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83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天津市南开区友缘养老院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CE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天津市贺余年安泰医养管理服务有限公司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87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天津市南开区康泰养老院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A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F5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天津市南开区颐悦老人院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DA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天津市南开区爱晚亭养老院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79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5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C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天津市南开区福源养老院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B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83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E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天津市南开区开心园老人院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E7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天津市南开区天拖南养老院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9A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天津市南开区椿楦养老院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8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3E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天津市南开区纳德老年人护理院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3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1D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天津市南开区德泰老人院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DF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天津市南开区颐百年养老院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F4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天津南开普家乐养老院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8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FE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天津慈圣源养老服务有限公司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B4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天津市南开区福乐园养老院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4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65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F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天津市南开区祥盈康养老院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19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天津市南开区欣园老人院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A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02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天津市木斋养老服务有限公司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3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未提供消防手续、评估资料</w:t>
            </w:r>
          </w:p>
        </w:tc>
      </w:tr>
      <w:tr w14:paraId="3B26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天津市南开区鹤之苑养老院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2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未提供消防手续、评估资料</w:t>
            </w:r>
          </w:p>
        </w:tc>
      </w:tr>
      <w:tr w14:paraId="2FDE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天津市南开静雅老人院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未运营</w:t>
            </w:r>
          </w:p>
        </w:tc>
      </w:tr>
      <w:tr w14:paraId="5A8E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天津市南开区成聚福养老院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2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未运营</w:t>
            </w:r>
          </w:p>
        </w:tc>
      </w:tr>
      <w:tr w14:paraId="21D2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F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天津市河东区鸿寿丰泰老人院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0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E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57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8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天津椿萱茂越华养老服务有限公司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8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D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2D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5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天津市河东区杨兆兰慈心养老院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E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4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0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95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E7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天津市河东区福临老人院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4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4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B5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51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E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天津市河东阳光家园护养院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6F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A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94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C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天津市鸿泰乐尔之家养老服务有限公司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8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DF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BC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E9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BD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天津市河东区军旅老人院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E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A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9A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EC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E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天津市河东区咱爸咱妈老人院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D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8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5C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天津市河东区福寿园老人院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E50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天津椿萱茂养老服务有限公司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2A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天津市河东区明圣老人院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56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7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天津市鸿泰乐尔之家雍海园养老院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EA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E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4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天津市河东区桃园老人院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132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天津市河东区颐泽养老院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0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E1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6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天津市河东区二号桥街老人院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13A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天津爱馨养老服务有限责任公司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82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天津市河东区红霞老人院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7C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天津市河东区缘诚老人院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C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13F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天津市河东区英达盛世养老院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94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2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天津市河东区静修福善老人院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F6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天津市河东区天万新养老院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9D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天津市河东区祥卫夕阳红养老服务中心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46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天津市河东区福福海养老院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65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天津市河东区天福老人院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253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天津河东直沽老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B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62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A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天津市河东区优六老人院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E6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天津市河东区益寿老人院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2F6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天津市河东区慧康老人院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82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天津市河东广宁路老人院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2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FE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2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3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天津市河东区华康老人院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69E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天津市河东区圣洁老人院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D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A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3E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7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天津市河东昆仑老人院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5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8D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E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天津市河东区红叶老人院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7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4030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天津市河东区复康老人院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38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天津市河东区康悦老人院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3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399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天津市河东区聚福兴老人院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3C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8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5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天津市河东区陶山养老服务有限公司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871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F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天津市河东区怡养园老人院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D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55A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0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天津市河东区福康老人院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6089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4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天津市河北区三和养老院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7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9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F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5E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C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河北区椿萱茂璟园养老服务有限公司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4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9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9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A0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D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天津市河北区静泽养老院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1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B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D3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4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天津市河北区桂林养老院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6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4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9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02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E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天津市河北区第一养老院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F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D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8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56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D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天津市河北区安康颐养年养老院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0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0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74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D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天津市河北区锦江老人院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D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C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49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2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天津市河北区福乐园老年公寓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9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7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4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AC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B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6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天津市河北区福乐园养老院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7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F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7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0D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8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天津市河北区今秋缘养老院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8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9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9B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A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B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天津市河北区长乐老人院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7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1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94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1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天津市河北区丹江里养老院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E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8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8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50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8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天津市河北区龙富宫养老院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0C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C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0E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天津市河北区合缘老人院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1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6F52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天津市河北区居亲老人院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9B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20C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2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1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天津市河北区天意养老院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8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4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D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1C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2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6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天津市河北区建华养老院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D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7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03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27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0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天津市河北区民政托老所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4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B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5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0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C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12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1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天津市河北区泽康生物科技有限公司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2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A9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天津市河北区环宇养老院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0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8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957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2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天津市河北区天伦养老院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F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3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F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DC0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29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天津市志成养老院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1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5F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B3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C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0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天津市河北区金花养老院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B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D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69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F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天津市河北区颐和缘养老院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7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16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6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D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天津市河北区劲松养老院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7C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3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未运营</w:t>
            </w:r>
          </w:p>
        </w:tc>
      </w:tr>
      <w:tr w14:paraId="1A9A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3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天津市红桥区桃花源四新道养老院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F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6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0B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1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A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天津市红桥区桃花源养老院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1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17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7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C6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C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A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天津市红桥区桃花源和苑养老院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4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C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B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1D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1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天津市红桥区益寿养老院一分院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8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3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FF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天津市红桥区益寿养老院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9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B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F33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天津市红桥区华馨护养院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1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A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FB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天津市红桥区汇福老人院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C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5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100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天津市红桥区龙禧园养老院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F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A51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天津市红桥区松鹤堂养老院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C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E0EE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天津市红桥区仁爱养老院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9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1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9C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A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天津市红桥区福康养老院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5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3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E80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天津市红桥区博爱养老院一分院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9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2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4C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D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B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天津市红桥区子牙里养老院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0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ACF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天津市红桥区运之福养老院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A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0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D84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5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天津市红桥区博爱养老院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A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A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92B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7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天津市红桥区咸阳路养老院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5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7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250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天津市红桥区福乐园养老院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9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6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A1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CB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天津市红桥区凯恩德养老护理院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9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D9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天津市红桥区咸阳路养老院三院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B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0E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9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天津市红桥区咸阳路养老院分院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F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0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969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天津市红桥区银望养老院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6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46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天津市红桥区百福养老院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E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FF6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天津市红桥区民族养老院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0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4EF3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天津市红桥区民族养老院一分院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B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7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42E5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天津市红桥区鸿佳和怡老人院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E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9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B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8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AC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天津市红桥区夕阳红老人院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F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3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75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天津市红桥区规福养老院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5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2DD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天津市红桥区福寿园养老院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9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3E0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天津宜善养老服务有限责任公司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D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9E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天津市西青区云锦旺众养老服务有限公司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F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2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E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73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6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1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怡养老服务有限公司西青第一分公司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9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8B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B2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F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E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天津市西青区西营门街红色养老院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F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E4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1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天津市西青区人寿堂养老院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E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B3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C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天津市西青区龙福宫养老院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6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9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D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AD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E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天津市西青区天住百龄健康产业发展有限公司西青区分公司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41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B7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4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天津市西青区颐康养老院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E9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F2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AD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6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天津市西青区为善园养老院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2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0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4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7C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B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D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天津市西青区康乐养老院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0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F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E9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2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9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天津市西青区颐瑞园老人院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8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C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7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93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E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天津市西青区欢聚园护理院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A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68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8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FB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F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天津市西青区辛口镇馨和老年公寓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7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D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7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88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9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天津市西青区第一养老院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C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5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9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44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9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天津市西青区滨湖养老院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0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8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1CE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E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西青区贺余年安佳养老服务有限公司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1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B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D5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BB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天津市西青区弘兴养老院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A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5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A1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1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天津市西青区西营门社会山养老院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0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E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D4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C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津市西青区盛世养老服务中心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E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1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2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F8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A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6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天津鹏瑞利养老有限公司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A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E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A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未运营</w:t>
            </w:r>
          </w:p>
        </w:tc>
      </w:tr>
      <w:tr w14:paraId="0B71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8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天津市北辰区秋怡托老所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0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5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A3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7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天津市北辰区爱馨瑞景园老年公寓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1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C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7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94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0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2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天津市北辰区大张庄镇综合服务养老中心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4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7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81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2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天津市北辰区乐龄颐养服务中心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0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6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AE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E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8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86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天津市北辰区温禾养老院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1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A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6A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2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天津市北辰区十佳老人院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7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2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AE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8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6F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天津市北辰区慧元老人院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7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D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A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1F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F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天津市北辰区海德颐寿养老服务中心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5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D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AF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E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79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天津市北辰区果园新村街综合养老服务中心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F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4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F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F5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D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天津市北辰区华福养老服务中心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F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3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C5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9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天津市北辰区凯达老年公寓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2A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AD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14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A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天津市北辰区小淀镇综合养老服务中心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3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E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A1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C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A6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7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天津市北辰区宜兴埠镇综合养老服务中心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B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CE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25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76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天津市北辰区龙驰养老院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4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8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E2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7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天津市北辰区红光老年公寓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A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8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9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82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A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天津市北辰区颐达养老服务中心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6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4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0E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B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天津市北辰天穆镇综合养老服务中心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7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6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8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77A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A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8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天津市北辰区舒欣养老院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4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5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EA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F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天津市北辰区寸草心养老服务中心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A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6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2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CF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6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天津市北辰区优颐盛年养老服务中心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DA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4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AE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1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天津市北辰区双口养老院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3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6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5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ED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天津市北辰区天府养老院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C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F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1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66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天津市北辰区青源街荣欢园安馨托老所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5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A7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0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天津市北辰区北仓镇综合养老服务中心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1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3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18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7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天津市北辰区荣溪园托老所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6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0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B7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A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天津市北辰区怡康养老服务中心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4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F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3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C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86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A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天津市北辰区凯祥养老院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1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5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DF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A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2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天津市北辰区双街镇综合养老服务中心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A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A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0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FD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9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C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天津市北辰区瑞康养老服务中心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5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D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A8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8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天津市北辰区养心园老年公寓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D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E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D3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7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天津市北辰区柳滩养老院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D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5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6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B1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7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天津市北辰区慈愿养老院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4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6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07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6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天津市北辰区曙光养老院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4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B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未运营</w:t>
            </w:r>
          </w:p>
        </w:tc>
      </w:tr>
      <w:tr w14:paraId="34BF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E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天津市津南区福汇养老院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3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D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6E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天津市津南区康福养老院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F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3B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0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天津市津南区福宁及吾颐养院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0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4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99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天津市津南区鸿泰乐尔之家老年公寓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D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3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8E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D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9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天津市津园优养家养老服务有限公司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2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C1D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天津市津南区怡盛缘养老院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E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5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2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C0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天津市津南区贺余年慧通养老院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7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2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C9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D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天津市津南区颐康养老院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4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5E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79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天津市津南区颐养院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0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E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C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9D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天津市金煦福艺城养老服务有限公司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E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3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12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0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天津市津南区天同医养院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0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A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71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2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天津市津南区顺泰康晖养老院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0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6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3E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F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天津市东丽区康乐家养老服务中心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6B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8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天津市东丽区田立禾养老院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5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F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A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37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2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天津市东丽区融园综合为老服务中心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AA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B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0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8D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天津市东丽区马三立老人院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8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44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东丽区中慧津康（天津）养老服务有限公司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3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81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天津市东丽区颐养养老院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1E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天津市东丽区福康华明养老中心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C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B7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B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天津市东丽区军粮城养老服务中心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1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E8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天津市东丽区鹤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7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F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2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天津市东丽区金桥养老中心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58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8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天津市东丽区红霞养老院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1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3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1A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C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天津市东丽区幸福家园养老院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B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东丽区金钟街嵌入式综合养老服务中心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A2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天津市东丽区长松养老院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C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59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天津市东丽区杨兆兰养老院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3C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8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天津市东丽区宝能城综合养老服务中心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32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天津市东丽区颐泽养老院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8F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6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8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天津市东丽区顺心养老院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41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7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东丽湖街筑湖社区综合养老服务中心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11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0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3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天津市东丽区福善养老院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2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1D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东丽区鲲栖综合养老服务中心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B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E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05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7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天津市东丽区驯海康复老人院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5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9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11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4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天津市东丽区雷恩养老院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E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1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83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6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天津市东丽区康宁老人院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F2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4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天津市武清区中房福源颐养中心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09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1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天津市武清区金锅福乐养老院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5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42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武清区下朱庄社区嵌入式养老服务中心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7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B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D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F4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武清区徐东蒲洼街综合养老服务中心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C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8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DC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E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天津市武清区福康园养老院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8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0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5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C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7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FF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天津市武清区泗村店镇综合养老服务中心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1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9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2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3B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D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天津市武清区养老护理中心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26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天津市武清区光大老年公寓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B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D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857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天津市武清区杨村托老所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25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D6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CA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7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A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54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天津市武清区福巷养老院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A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1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FE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9E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天津市武清区馨梅养老院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7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7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D7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天津市武清区雅静园养老院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3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9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DE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4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天津市武清区善庆园老年公寓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FE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4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A9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2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天津市武清区鸿臣养老院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D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7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A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7D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武清区徐官屯街道综合养老服务中心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1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6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B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56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天津市武清区善庆园养老院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4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7F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60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天津市宝坻区夕阳红华苑养老服务中心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0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5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D9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天津市宝坻区永乐养老院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9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F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1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A6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天津市宝坻区潮阳老年公寓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0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D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5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F3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B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天津市宝坻区福寿居养老院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D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5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0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83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天津市宝坻区康尔乐养老服务中心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5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1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32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天津市宝坻区长寿福托老所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7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A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92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9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天津市宝坻区安馨养老服务中心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D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A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5A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F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天津市宝坻区乔松养老院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1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B7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A63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天津市宝坻区明亮敬心养老院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3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E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D4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E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天津市宝坻区享乐园养老服务中心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2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2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6D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2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天津市宝坻区植香居养老服务中心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4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6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3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69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E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天津市宝坻区福寿轩养老服务中心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8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F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E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7D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E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天津市宝坻区阳光未来养老服务中心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F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3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5ED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7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9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天津市宝坻区为民养老院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3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E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F8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F4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天津市宝坻区弟子规养老院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2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5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9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73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D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F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天津市宝坻区春晖馨苑养老院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5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6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EF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E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天津市宝坻区康乐苑养老服务中心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AD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4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43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4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天津市博爱幸福托老院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A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9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1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03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AD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天津市宝坻区阳光福乐养老院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52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3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C4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天津市宝坻区乐善园养老院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8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2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9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72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D1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天津市宝坻区温馨家园养老服务中心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E2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天津市宝坻区旭日养老服务中心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E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D5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40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天津市宝坻区舒心养老院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9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5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3583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天津市宝坻区方家庄镇舒心养老院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5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9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99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E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天津市宝坻区舒心养老服务中心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0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C9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天津市宝坻区渤海沐阳养老院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4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20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天津市宝坻区前朝霞养老院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6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8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FF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C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9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宝坻区舒心养老院朝霞路院养老服务中心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9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F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E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81C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天津市宝坻区爱心养老院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7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F8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F3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4A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F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天津市宁河区天年园老年公寓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C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E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B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DF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E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天津市宁河区福源养老院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3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4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F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37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4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天津市静海区海福祥养老院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0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E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98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天津市静海区富力颐安天津长者照护之家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306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天津市静海区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8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80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天津市康宁津园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F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B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3D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A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天津市静海区鹏海老年养护院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94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天津市静海区中旺镇安康养老院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D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61B6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康宁津园老年公寓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C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未提供评估资料</w:t>
            </w:r>
          </w:p>
        </w:tc>
      </w:tr>
      <w:tr w14:paraId="41A2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天津市蓟州区天乐老年公寓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3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7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62A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蓟州区天津市蓟州区颐养园养老中心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0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6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16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天津市蓟州区阳光养老服务中心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84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天津市蓟州区福乐之家养老服务中心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B32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天津市蓟州区第二养老服务中心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5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C2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天津市蓟州区翠屏山澜老年公寓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A0E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天津市蓟州区新世纪老年公寓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C4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天津市蓟州区利康老年公寓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25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天津市蓟州区三星阳光老年公寓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8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7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A6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8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天津市蓟州区第一养老服务中心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6D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0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天津市蓟州区安康老年公寓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9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F6F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7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天津市蓟州区阖福源老年公寓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52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天津市蓟州区超越老年公寓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5B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天津市蓟州区独乐老年公寓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5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1E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天津市蓟州区平安老年公寓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9B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天津市蓟州区鑫垚老年公寓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CF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8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6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天津市蓟州区聚德福阳光老年服务中心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F4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天津市蓟州区天源老年公寓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48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A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天津市蓟州区金色年华老年公寓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A21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天津市蓟州区永乐居老年公寓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8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B0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天津市蓟州区绿水青山养老院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5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E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A17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6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天津市蓟县静雅老年公寓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2E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5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天津市蓟州区桑梓老年公寓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8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C3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天津市蓟州区建忠老年公寓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234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天津市蓟州区绿健夕阳老年公寓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5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994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天津市蓟州区溪园康养中心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B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E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69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天津市蓟州区来福老年公寓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18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6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天津市蓟州区康宁养老院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1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4DB0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5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天津市蓟州区红太阳老年公寓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D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FFE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天津市蓟州区温馨家园老年公寓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958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天津市蓟州区颐养老年公寓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6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B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6B2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2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天津市蓟州区夕阳红老年公寓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8F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2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天津市蓟州区旭华老年公寓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9E9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天津市蓟州区康宏老年公寓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9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0639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天津市蓟州区颐养庭老年公寓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E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26E0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天津市蓟州区颐养年老年公寓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E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0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5DBF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天津市蓟州区福胜康老年公寓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C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F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CDC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8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天津市蓟州区亦民养老服务中心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229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A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天津市蓟州区怡园老年公寓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F4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天津市蓟州区德享仁厚养老服务中心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3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A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127D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天津市蓟州区金秋老年公寓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5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07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天津市蓟州区有耐心养老服务站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8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7FA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7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天津市蓟州区营康老年公寓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A6B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天津市蓟州区康博老年公寓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E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2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</w:t>
            </w:r>
          </w:p>
        </w:tc>
      </w:tr>
      <w:tr w14:paraId="79F3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天津市蓟州区爱心传承养老服务有限公司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未提供消防手续、评估资料</w:t>
            </w:r>
          </w:p>
        </w:tc>
      </w:tr>
      <w:tr w14:paraId="0FE9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天津市蓟州区椿合老年公寓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5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6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未提供消防手续、评估资料</w:t>
            </w:r>
          </w:p>
        </w:tc>
      </w:tr>
      <w:tr w14:paraId="49AB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C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天津市蓟州区椿荣佳苑老年公寓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未提供消防手续、评估资料</w:t>
            </w:r>
          </w:p>
        </w:tc>
      </w:tr>
      <w:tr w14:paraId="5E4C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天津市蓟州区福康园老年公寓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5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未提供消防手续、评估资料</w:t>
            </w:r>
          </w:p>
        </w:tc>
      </w:tr>
    </w:tbl>
    <w:p w14:paraId="7D46D78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  <w:highlight w:val="none"/>
          <w:lang w:val="en-US" w:eastAsia="zh-CN"/>
        </w:rPr>
      </w:pPr>
    </w:p>
    <w:p w14:paraId="22AE4754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5B5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13B3D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5pt;margin-top:-12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9bEr2gAAAAwBAAAPAAAAAAAAAAEAIAAAACIAAABkcnMvZG93bnJldi54&#10;bWxQSwECFAAUAAAACACHTuJAa4X5+zECAABh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13B3D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27DDC"/>
    <w:rsid w:val="099C2DD2"/>
    <w:rsid w:val="31027DDC"/>
    <w:rsid w:val="64AD6CDE"/>
    <w:rsid w:val="79B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4310</Words>
  <Characters>5445</Characters>
  <Lines>0</Lines>
  <Paragraphs>0</Paragraphs>
  <TotalTime>19</TotalTime>
  <ScaleCrop>false</ScaleCrop>
  <LinksUpToDate>false</LinksUpToDate>
  <CharactersWithSpaces>6022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2025-07-04T00:53:00Z</dcterms:created>
  <dc:creator>无穷之门</dc:creator>
  <cp:lastModifiedBy>无穷之门</cp:lastModifiedBy>
  <dcterms:modified xsi:type="dcterms:W3CDTF">2025-07-07T05:44:12Z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55BBDACCD9BF42C1924663435395FB9F_11</vt:lpwstr>
  </property>
  <property fmtid="{D5CDD505-2E9C-101B-9397-08002B2CF9AE}" pid="4" name="KSOTemplateDocerSaveRecord">
    <vt:lpwstr>eyJoZGlkIjoiMTVjYTVjNjFkZjhjN2Q5ZDg4NmFjMTIxZGVhNzkwOTIiLCJ1c2VySWQiOiIxMjUyODM1NTYwIn0=</vt:lpwstr>
  </property>
</Properties>
</file>